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 w:ascii="华文仿宋" w:hAnsi="华文仿宋" w:eastAsia="华文仿宋" w:cs="Arial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Arial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2022年上海证券及期货业微课大赛</w:t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预报名表</w:t>
      </w:r>
    </w:p>
    <w:tbl>
      <w:tblPr>
        <w:tblStyle w:val="5"/>
        <w:tblpPr w:leftFromText="180" w:rightFromText="180" w:vertAnchor="text" w:horzAnchor="page" w:tblpX="391" w:tblpY="623"/>
        <w:tblOverlap w:val="never"/>
        <w:tblW w:w="16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22"/>
        <w:gridCol w:w="1716"/>
        <w:gridCol w:w="1626"/>
        <w:gridCol w:w="2880"/>
        <w:gridCol w:w="1646"/>
        <w:gridCol w:w="1065"/>
        <w:gridCol w:w="1575"/>
        <w:gridCol w:w="187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参赛人员信息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微课作品题目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参加赛道</w:t>
            </w:r>
          </w:p>
        </w:tc>
        <w:tc>
          <w:tcPr>
            <w:tcW w:w="654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联络人信息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华文仿宋" w:hAnsi="华文仿宋" w:eastAsia="华文仿宋" w:cs="Arial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单位名称：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>注：1.各会员单位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>可报名多支参赛队伍，每支队伍均需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>指定1名联络人负责本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>次活动的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>联络、组织等工作。</w:t>
      </w: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华文仿宋" w:hAnsi="华文仿宋" w:eastAsia="华文仿宋" w:cs="Arial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vertAlign w:val="baseline"/>
          <w:lang w:val="en-US" w:eastAsia="zh-CN"/>
        </w:rPr>
        <w:t xml:space="preserve">    2.参赛人员为多名的，排序第1的为主要作者。</w:t>
      </w:r>
    </w:p>
    <w:sectPr>
      <w:footerReference r:id="rId3" w:type="default"/>
      <w:pgSz w:w="16838" w:h="11906" w:orient="landscape"/>
      <w:pgMar w:top="923" w:right="1440" w:bottom="112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DNkYjM4Yjc3OTQwYjhiMGViMzZmYTM1MzdhODYifQ=="/>
  </w:docVars>
  <w:rsids>
    <w:rsidRoot w:val="1B2605B5"/>
    <w:rsid w:val="03F721BF"/>
    <w:rsid w:val="079D7811"/>
    <w:rsid w:val="0CB171BF"/>
    <w:rsid w:val="18987ABC"/>
    <w:rsid w:val="19296FF8"/>
    <w:rsid w:val="1B2605B5"/>
    <w:rsid w:val="1CC674F2"/>
    <w:rsid w:val="22515E63"/>
    <w:rsid w:val="2AEB1EEF"/>
    <w:rsid w:val="30610D7D"/>
    <w:rsid w:val="35782C31"/>
    <w:rsid w:val="361C0183"/>
    <w:rsid w:val="38D11103"/>
    <w:rsid w:val="38FA61F3"/>
    <w:rsid w:val="3C4B3FBC"/>
    <w:rsid w:val="3D505901"/>
    <w:rsid w:val="3E927ADB"/>
    <w:rsid w:val="42670291"/>
    <w:rsid w:val="47217840"/>
    <w:rsid w:val="47C52648"/>
    <w:rsid w:val="4A5F22B3"/>
    <w:rsid w:val="4C8B3F49"/>
    <w:rsid w:val="50A7376E"/>
    <w:rsid w:val="55683907"/>
    <w:rsid w:val="5E7E5936"/>
    <w:rsid w:val="62C92A6D"/>
    <w:rsid w:val="6D245546"/>
    <w:rsid w:val="75840623"/>
    <w:rsid w:val="7D9F4FD9"/>
    <w:rsid w:val="7FB74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1397</Words>
  <Characters>1548</Characters>
  <Lines>0</Lines>
  <Paragraphs>0</Paragraphs>
  <TotalTime>2</TotalTime>
  <ScaleCrop>false</ScaleCrop>
  <LinksUpToDate>false</LinksUpToDate>
  <CharactersWithSpaces>1581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2022-08-12T01:55:00Z</dcterms:created>
  <dc:creator>姜姜姜^^莹</dc:creator>
  <cp:lastModifiedBy>陆敏华</cp:lastModifiedBy>
  <cp:lastPrinted>2022-08-16T08:22:00Z</cp:lastPrinted>
  <dcterms:modified xsi:type="dcterms:W3CDTF">2022-08-23T01:38:16Z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EA11C364DA88408289402D876E548FF2</vt:lpwstr>
  </property>
</Properties>
</file>